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C4D19" w:rsidRPr="00B91570" w:rsidRDefault="004C4D19" w:rsidP="004C4D19">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4C4D19" w:rsidRPr="00B06267" w:rsidRDefault="004C4D19"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4C4D19"/>
    <w:rsid w:val="00893537"/>
    <w:rsid w:val="00895F31"/>
    <w:rsid w:val="00950FF3"/>
    <w:rsid w:val="009F7CDF"/>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2017-05-30T15:24:00Z</dcterms:modified>
</cp:coreProperties>
</file>